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F6" w:rsidRDefault="00BB52C1" w:rsidP="00BB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862B3" w:rsidRDefault="00C862B3" w:rsidP="00C862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2B3">
        <w:rPr>
          <w:rFonts w:ascii="Times New Roman" w:eastAsia="Times New Roman" w:hAnsi="Times New Roman" w:cs="Times New Roman"/>
          <w:b/>
          <w:sz w:val="28"/>
          <w:szCs w:val="28"/>
        </w:rPr>
        <w:t>План проведения в районе информационно-образовательных акций по профилактике болезней системы кровообращения в феврале месяце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62B3" w:rsidRDefault="00C862B3" w:rsidP="00C86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594"/>
        <w:gridCol w:w="1705"/>
        <w:gridCol w:w="1598"/>
        <w:gridCol w:w="2662"/>
        <w:gridCol w:w="2158"/>
        <w:gridCol w:w="1767"/>
      </w:tblGrid>
      <w:tr w:rsidR="00C862B3" w:rsidTr="00D10C14">
        <w:tc>
          <w:tcPr>
            <w:tcW w:w="594" w:type="dxa"/>
          </w:tcPr>
          <w:p w:rsidR="00C862B3" w:rsidRPr="00C94B66" w:rsidRDefault="00C862B3" w:rsidP="00D10C14">
            <w:pPr>
              <w:rPr>
                <w:sz w:val="24"/>
                <w:szCs w:val="24"/>
              </w:rPr>
            </w:pPr>
            <w:r w:rsidRPr="00C94B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</w:tcPr>
          <w:p w:rsidR="00C862B3" w:rsidRPr="00C94B66" w:rsidRDefault="00C862B3" w:rsidP="00D10C14">
            <w:pPr>
              <w:rPr>
                <w:sz w:val="24"/>
                <w:szCs w:val="24"/>
              </w:rPr>
            </w:pPr>
            <w:r w:rsidRPr="00C94B6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598" w:type="dxa"/>
          </w:tcPr>
          <w:p w:rsidR="00C862B3" w:rsidRPr="00C94B66" w:rsidRDefault="00C862B3" w:rsidP="00D10C14">
            <w:pPr>
              <w:rPr>
                <w:sz w:val="24"/>
                <w:szCs w:val="24"/>
              </w:rPr>
            </w:pPr>
            <w:r w:rsidRPr="00C94B6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373" w:type="dxa"/>
          </w:tcPr>
          <w:p w:rsidR="00C862B3" w:rsidRPr="00C94B66" w:rsidRDefault="00C862B3" w:rsidP="00D1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66">
              <w:rPr>
                <w:rFonts w:ascii="Times New Roman" w:hAnsi="Times New Roman" w:cs="Times New Roman"/>
                <w:sz w:val="24"/>
                <w:szCs w:val="24"/>
              </w:rPr>
              <w:t>Место проведения (гипермаркет, аптека, промпредприятие и т.д.)</w:t>
            </w:r>
          </w:p>
        </w:tc>
        <w:tc>
          <w:tcPr>
            <w:tcW w:w="2158" w:type="dxa"/>
          </w:tcPr>
          <w:p w:rsidR="00C862B3" w:rsidRPr="00C94B66" w:rsidRDefault="00C862B3" w:rsidP="00D1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66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1767" w:type="dxa"/>
          </w:tcPr>
          <w:p w:rsidR="00C862B3" w:rsidRPr="00C94B66" w:rsidRDefault="00C862B3" w:rsidP="00D1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66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</w:p>
          <w:p w:rsidR="00C862B3" w:rsidRPr="00C94B66" w:rsidRDefault="00C862B3" w:rsidP="00D1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66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C862B3" w:rsidRPr="00C94B66" w:rsidRDefault="00C862B3" w:rsidP="00D1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66">
              <w:rPr>
                <w:rFonts w:ascii="Times New Roman" w:hAnsi="Times New Roman" w:cs="Times New Roman"/>
                <w:sz w:val="24"/>
                <w:szCs w:val="24"/>
              </w:rPr>
              <w:t>кураторов</w:t>
            </w:r>
          </w:p>
          <w:p w:rsidR="00C862B3" w:rsidRPr="00C94B66" w:rsidRDefault="00C862B3" w:rsidP="00D1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66">
              <w:rPr>
                <w:rFonts w:ascii="Times New Roman" w:hAnsi="Times New Roman" w:cs="Times New Roman"/>
                <w:sz w:val="24"/>
                <w:szCs w:val="24"/>
              </w:rPr>
              <w:t>мероприятия со стороны ЦГЭ</w:t>
            </w:r>
          </w:p>
        </w:tc>
      </w:tr>
      <w:tr w:rsidR="00C862B3" w:rsidTr="00D10C14">
        <w:tc>
          <w:tcPr>
            <w:tcW w:w="594" w:type="dxa"/>
          </w:tcPr>
          <w:p w:rsidR="00C862B3" w:rsidRPr="00C278BB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0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5" w:type="dxa"/>
          </w:tcPr>
          <w:p w:rsidR="00C862B3" w:rsidRPr="00C278BB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Мосты</w:t>
            </w:r>
          </w:p>
        </w:tc>
        <w:tc>
          <w:tcPr>
            <w:tcW w:w="1598" w:type="dxa"/>
          </w:tcPr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</w:t>
            </w:r>
          </w:p>
          <w:p w:rsidR="00C862B3" w:rsidRPr="004C4EEC" w:rsidRDefault="00C862B3" w:rsidP="00D10C1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73" w:type="dxa"/>
          </w:tcPr>
          <w:p w:rsidR="00C862B3" w:rsidRPr="00B94D89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узел связи</w:t>
            </w:r>
          </w:p>
        </w:tc>
        <w:tc>
          <w:tcPr>
            <w:tcW w:w="2158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Мосты</w:t>
            </w:r>
          </w:p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ул.Советская,</w:t>
            </w:r>
          </w:p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67" w:type="dxa"/>
          </w:tcPr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64854</w:t>
            </w:r>
          </w:p>
        </w:tc>
      </w:tr>
      <w:tr w:rsidR="00C862B3" w:rsidTr="00D10C14">
        <w:tc>
          <w:tcPr>
            <w:tcW w:w="594" w:type="dxa"/>
          </w:tcPr>
          <w:p w:rsidR="00C862B3" w:rsidRPr="0031033C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5" w:type="dxa"/>
          </w:tcPr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Куриловичи</w:t>
            </w:r>
            <w:proofErr w:type="spellEnd"/>
          </w:p>
        </w:tc>
        <w:tc>
          <w:tcPr>
            <w:tcW w:w="1598" w:type="dxa"/>
          </w:tcPr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</w:t>
            </w:r>
          </w:p>
          <w:p w:rsidR="00C862B3" w:rsidRPr="004C4EEC" w:rsidRDefault="00C862B3" w:rsidP="00D10C1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73" w:type="dxa"/>
          </w:tcPr>
          <w:p w:rsidR="00C862B3" w:rsidRPr="00C278BB" w:rsidRDefault="00C862B3" w:rsidP="00D1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связи</w:t>
            </w:r>
          </w:p>
        </w:tc>
        <w:tc>
          <w:tcPr>
            <w:tcW w:w="2158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Куриловичи</w:t>
            </w:r>
            <w:proofErr w:type="spellEnd"/>
          </w:p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20</w:t>
            </w:r>
          </w:p>
        </w:tc>
        <w:tc>
          <w:tcPr>
            <w:tcW w:w="1767" w:type="dxa"/>
          </w:tcPr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64854</w:t>
            </w:r>
          </w:p>
        </w:tc>
      </w:tr>
      <w:tr w:rsidR="00C862B3" w:rsidTr="00D10C14">
        <w:tc>
          <w:tcPr>
            <w:tcW w:w="594" w:type="dxa"/>
          </w:tcPr>
          <w:p w:rsidR="00C862B3" w:rsidRPr="0031033C" w:rsidRDefault="00C862B3" w:rsidP="00D10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5" w:type="dxa"/>
          </w:tcPr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Хартица</w:t>
            </w:r>
            <w:proofErr w:type="spellEnd"/>
          </w:p>
        </w:tc>
        <w:tc>
          <w:tcPr>
            <w:tcW w:w="1598" w:type="dxa"/>
          </w:tcPr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</w:t>
            </w:r>
          </w:p>
          <w:p w:rsidR="00C862B3" w:rsidRPr="004C4EEC" w:rsidRDefault="00C862B3" w:rsidP="00D10C1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73" w:type="dxa"/>
          </w:tcPr>
          <w:p w:rsidR="00C862B3" w:rsidRPr="00204A12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Продовольственный магазин </w:t>
            </w:r>
          </w:p>
        </w:tc>
        <w:tc>
          <w:tcPr>
            <w:tcW w:w="2158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аг.Хартица</w:t>
            </w:r>
            <w:proofErr w:type="spellEnd"/>
          </w:p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Титова, 15</w:t>
            </w:r>
          </w:p>
        </w:tc>
        <w:tc>
          <w:tcPr>
            <w:tcW w:w="1767" w:type="dxa"/>
          </w:tcPr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64854</w:t>
            </w:r>
          </w:p>
        </w:tc>
      </w:tr>
      <w:tr w:rsidR="00C862B3" w:rsidTr="00D10C14">
        <w:tc>
          <w:tcPr>
            <w:tcW w:w="594" w:type="dxa"/>
          </w:tcPr>
          <w:p w:rsidR="00C862B3" w:rsidRPr="0031033C" w:rsidRDefault="00C862B3" w:rsidP="00D10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5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Мосты</w:t>
            </w:r>
          </w:p>
        </w:tc>
        <w:tc>
          <w:tcPr>
            <w:tcW w:w="1598" w:type="dxa"/>
          </w:tcPr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</w:t>
            </w:r>
          </w:p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Гипермаркет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Евроопт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8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Мосты</w:t>
            </w:r>
          </w:p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 Мира,2</w:t>
            </w:r>
          </w:p>
        </w:tc>
        <w:tc>
          <w:tcPr>
            <w:tcW w:w="1767" w:type="dxa"/>
          </w:tcPr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64854</w:t>
            </w:r>
          </w:p>
        </w:tc>
      </w:tr>
      <w:tr w:rsidR="00C862B3" w:rsidTr="00D10C14">
        <w:tc>
          <w:tcPr>
            <w:tcW w:w="594" w:type="dxa"/>
          </w:tcPr>
          <w:p w:rsidR="00C862B3" w:rsidRDefault="00C862B3" w:rsidP="00D10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5" w:type="dxa"/>
          </w:tcPr>
          <w:p w:rsidR="00C862B3" w:rsidRPr="00C278BB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Дубно</w:t>
            </w:r>
          </w:p>
        </w:tc>
        <w:tc>
          <w:tcPr>
            <w:tcW w:w="1598" w:type="dxa"/>
          </w:tcPr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</w:t>
            </w:r>
          </w:p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Ф-л «Дубно» Агрокомбинат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Скидельский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62B3" w:rsidRPr="00204A12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механическая мастерская</w:t>
            </w:r>
          </w:p>
        </w:tc>
        <w:tc>
          <w:tcPr>
            <w:tcW w:w="2158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Дубно</w:t>
            </w:r>
          </w:p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Октяббрьская,9</w:t>
            </w:r>
          </w:p>
        </w:tc>
        <w:tc>
          <w:tcPr>
            <w:tcW w:w="1767" w:type="dxa"/>
          </w:tcPr>
          <w:p w:rsidR="00C862B3" w:rsidRPr="00C278BB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64854</w:t>
            </w:r>
          </w:p>
        </w:tc>
      </w:tr>
      <w:tr w:rsidR="00C862B3" w:rsidTr="00D10C14">
        <w:tc>
          <w:tcPr>
            <w:tcW w:w="594" w:type="dxa"/>
          </w:tcPr>
          <w:p w:rsidR="00C862B3" w:rsidRDefault="00C862B3" w:rsidP="00D10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5" w:type="dxa"/>
          </w:tcPr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Гудевичи</w:t>
            </w:r>
            <w:proofErr w:type="spellEnd"/>
          </w:p>
        </w:tc>
        <w:tc>
          <w:tcPr>
            <w:tcW w:w="1598" w:type="dxa"/>
          </w:tcPr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</w:t>
            </w:r>
          </w:p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862B3" w:rsidRDefault="00C862B3" w:rsidP="00D1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связи</w:t>
            </w:r>
          </w:p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Гудевичи</w:t>
            </w:r>
            <w:proofErr w:type="spellEnd"/>
          </w:p>
        </w:tc>
        <w:tc>
          <w:tcPr>
            <w:tcW w:w="1767" w:type="dxa"/>
          </w:tcPr>
          <w:p w:rsidR="00C862B3" w:rsidRDefault="00C862B3" w:rsidP="00D10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64854</w:t>
            </w:r>
          </w:p>
        </w:tc>
      </w:tr>
    </w:tbl>
    <w:p w:rsidR="00C862B3" w:rsidRDefault="00C862B3" w:rsidP="00C862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EF6" w:rsidRDefault="00E87EF6" w:rsidP="00BB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7EF6" w:rsidRDefault="00E87EF6" w:rsidP="00BB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7EF6" w:rsidRDefault="00E87EF6" w:rsidP="00BB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7EF6" w:rsidRDefault="00E87EF6" w:rsidP="00BB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7EF6" w:rsidRDefault="00E87EF6" w:rsidP="00BB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7EF6" w:rsidRDefault="00E87EF6" w:rsidP="00BB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0F5" w:rsidRDefault="004600F5"/>
    <w:sectPr w:rsidR="004600F5" w:rsidSect="00BB5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42F"/>
    <w:rsid w:val="00107004"/>
    <w:rsid w:val="00205F85"/>
    <w:rsid w:val="0024242F"/>
    <w:rsid w:val="0025772F"/>
    <w:rsid w:val="002C50F9"/>
    <w:rsid w:val="00354959"/>
    <w:rsid w:val="004600F5"/>
    <w:rsid w:val="00504401"/>
    <w:rsid w:val="00512623"/>
    <w:rsid w:val="009D1D0D"/>
    <w:rsid w:val="009E68C8"/>
    <w:rsid w:val="00B858E9"/>
    <w:rsid w:val="00BB52C1"/>
    <w:rsid w:val="00C862B3"/>
    <w:rsid w:val="00C9129D"/>
    <w:rsid w:val="00DB06A5"/>
    <w:rsid w:val="00E8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42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8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2020-02-11T07:41:00Z</dcterms:created>
  <dcterms:modified xsi:type="dcterms:W3CDTF">2020-02-11T07:42:00Z</dcterms:modified>
</cp:coreProperties>
</file>